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636" w:rsidRPr="0068095E" w:rsidRDefault="00C93636" w:rsidP="00223265">
      <w:pPr>
        <w:pStyle w:val="a3"/>
        <w:spacing w:line="360" w:lineRule="auto"/>
        <w:ind w:left="-567"/>
        <w:jc w:val="center"/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68095E"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Внеклассное мероприятие</w:t>
      </w:r>
    </w:p>
    <w:p w:rsidR="00C93636" w:rsidRPr="0068095E" w:rsidRDefault="00C93636" w:rsidP="00C93636">
      <w:pPr>
        <w:pStyle w:val="a3"/>
        <w:spacing w:line="360" w:lineRule="auto"/>
        <w:jc w:val="center"/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68095E"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«</w:t>
      </w:r>
      <w:r w:rsidR="0068095E" w:rsidRPr="0068095E"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Уходили в горы мальчишки… возвращались герои - солдаты</w:t>
      </w:r>
      <w:r w:rsidRPr="0068095E"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»</w:t>
      </w:r>
    </w:p>
    <w:p w:rsidR="00C93636" w:rsidRPr="000429B0" w:rsidRDefault="00C93636" w:rsidP="00C93636">
      <w:pPr>
        <w:pStyle w:val="a3"/>
        <w:spacing w:line="360" w:lineRule="auto"/>
        <w:jc w:val="both"/>
        <w:rPr>
          <w:rStyle w:val="c2"/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C93636" w:rsidRPr="0068095E" w:rsidRDefault="00C93636" w:rsidP="00C93636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68095E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8095E">
        <w:rPr>
          <w:rStyle w:val="c17"/>
          <w:rFonts w:ascii="Times New Roman" w:hAnsi="Times New Roman" w:cs="Times New Roman"/>
          <w:color w:val="000000"/>
          <w:sz w:val="24"/>
          <w:szCs w:val="24"/>
        </w:rPr>
        <w:t>-</w:t>
      </w:r>
      <w:r w:rsidRPr="0068095E">
        <w:rPr>
          <w:rFonts w:ascii="Times New Roman" w:hAnsi="Times New Roman" w:cs="Times New Roman"/>
          <w:sz w:val="24"/>
          <w:szCs w:val="24"/>
        </w:rPr>
        <w:t xml:space="preserve"> формирование у подростков патриотических </w:t>
      </w:r>
      <w:r w:rsidR="0068095E">
        <w:rPr>
          <w:rFonts w:ascii="Times New Roman" w:hAnsi="Times New Roman" w:cs="Times New Roman"/>
          <w:sz w:val="24"/>
          <w:szCs w:val="24"/>
        </w:rPr>
        <w:t>качеств личности</w:t>
      </w:r>
    </w:p>
    <w:p w:rsidR="00C93636" w:rsidRPr="0068095E" w:rsidRDefault="00C93636" w:rsidP="00C93636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C93636" w:rsidRPr="0068095E" w:rsidRDefault="00C93636" w:rsidP="00C93636">
      <w:pPr>
        <w:pStyle w:val="a3"/>
        <w:spacing w:line="360" w:lineRule="auto"/>
        <w:ind w:left="284" w:hanging="284"/>
        <w:jc w:val="both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68095E">
        <w:rPr>
          <w:rStyle w:val="c3"/>
          <w:rFonts w:ascii="Times New Roman" w:hAnsi="Times New Roman" w:cs="Times New Roman"/>
          <w:color w:val="000000"/>
          <w:sz w:val="24"/>
          <w:szCs w:val="24"/>
        </w:rPr>
        <w:t>1. Ознакомить учащихся с событиями истории войны в Афганистане и Чечне, с воинами-интернационалистами Красногвардейского района, участвовавшими в Афганской и Чеченской войне;</w:t>
      </w:r>
    </w:p>
    <w:p w:rsidR="00C93636" w:rsidRPr="0068095E" w:rsidRDefault="00C93636" w:rsidP="00C93636">
      <w:pPr>
        <w:pStyle w:val="a3"/>
        <w:spacing w:line="360" w:lineRule="auto"/>
        <w:ind w:left="284" w:hanging="284"/>
        <w:jc w:val="both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68095E">
        <w:rPr>
          <w:rStyle w:val="c3"/>
          <w:rFonts w:ascii="Times New Roman" w:hAnsi="Times New Roman" w:cs="Times New Roman"/>
          <w:color w:val="000000"/>
          <w:sz w:val="24"/>
          <w:szCs w:val="24"/>
        </w:rPr>
        <w:t>2. Развивать чувства патриотизма, любви, интереса к истории и наследию своего Отечества и родного края;</w:t>
      </w:r>
    </w:p>
    <w:p w:rsidR="00C93636" w:rsidRPr="0068095E" w:rsidRDefault="00C93636" w:rsidP="00C93636">
      <w:pPr>
        <w:pStyle w:val="a3"/>
        <w:spacing w:line="360" w:lineRule="auto"/>
        <w:ind w:left="284" w:hanging="284"/>
        <w:jc w:val="both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68095E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68095E">
        <w:rPr>
          <w:rFonts w:ascii="Times New Roman" w:hAnsi="Times New Roman" w:cs="Times New Roman"/>
          <w:sz w:val="24"/>
          <w:szCs w:val="24"/>
        </w:rPr>
        <w:t>Формировать уважительное отношение к российским воинам-интернационалистам, продемонстрировавшим лучшие качества человека- гражданина, патриота; неиссякаемую верность долгу и традициям старших поколений, непреклонную волю к Победе, отвагу и мужество</w:t>
      </w:r>
      <w:r w:rsidR="00D47815" w:rsidRPr="0068095E">
        <w:rPr>
          <w:rFonts w:ascii="Times New Roman" w:hAnsi="Times New Roman" w:cs="Times New Roman"/>
          <w:sz w:val="24"/>
          <w:szCs w:val="24"/>
        </w:rPr>
        <w:t>.</w:t>
      </w:r>
    </w:p>
    <w:p w:rsidR="00C93636" w:rsidRPr="0068095E" w:rsidRDefault="00C93636" w:rsidP="00C93636">
      <w:pPr>
        <w:pStyle w:val="a3"/>
        <w:spacing w:line="360" w:lineRule="auto"/>
        <w:ind w:left="284" w:hanging="284"/>
        <w:jc w:val="both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68095E">
        <w:rPr>
          <w:rStyle w:val="c3"/>
          <w:rFonts w:ascii="Times New Roman" w:hAnsi="Times New Roman" w:cs="Times New Roman"/>
          <w:color w:val="000000"/>
          <w:sz w:val="24"/>
          <w:szCs w:val="24"/>
        </w:rPr>
        <w:t>4. Способствовать формированию и развитию личности, обладающей качествами гражданина, патриота Родины, способного успешно выполнять гражданские обязанности.</w:t>
      </w:r>
    </w:p>
    <w:p w:rsidR="00223265" w:rsidRPr="0068095E" w:rsidRDefault="00223265" w:rsidP="00223265">
      <w:pPr>
        <w:pStyle w:val="a3"/>
        <w:spacing w:line="360" w:lineRule="auto"/>
        <w:ind w:left="-426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Ход мероприятия:</w:t>
      </w:r>
    </w:p>
    <w:p w:rsidR="00223265" w:rsidRPr="0068095E" w:rsidRDefault="00223265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95E">
        <w:rPr>
          <w:rFonts w:ascii="Times New Roman" w:hAnsi="Times New Roman" w:cs="Times New Roman"/>
          <w:b/>
          <w:i/>
          <w:sz w:val="24"/>
          <w:szCs w:val="24"/>
        </w:rPr>
        <w:t>Вед</w:t>
      </w:r>
      <w:r w:rsidRPr="0068095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8095E">
        <w:rPr>
          <w:rFonts w:ascii="Times New Roman" w:hAnsi="Times New Roman" w:cs="Times New Roman"/>
          <w:sz w:val="24"/>
          <w:szCs w:val="24"/>
        </w:rPr>
        <w:t xml:space="preserve"> Сегодняшнее мероприятие посвящено мужеству и самоотверженности российских воинов, исполнивших свой интернациональный и гражданский долг в «горячи</w:t>
      </w:r>
      <w:r w:rsidR="00D47815" w:rsidRPr="0068095E">
        <w:rPr>
          <w:rFonts w:ascii="Times New Roman" w:hAnsi="Times New Roman" w:cs="Times New Roman"/>
          <w:sz w:val="24"/>
          <w:szCs w:val="24"/>
        </w:rPr>
        <w:t>х</w:t>
      </w:r>
      <w:r w:rsidRPr="0068095E">
        <w:rPr>
          <w:rFonts w:ascii="Times New Roman" w:hAnsi="Times New Roman" w:cs="Times New Roman"/>
          <w:sz w:val="24"/>
          <w:szCs w:val="24"/>
        </w:rPr>
        <w:t xml:space="preserve"> точках»: Афганистане, Чечне.</w:t>
      </w:r>
    </w:p>
    <w:p w:rsidR="00223265" w:rsidRPr="0068095E" w:rsidRDefault="00223265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8095E">
        <w:rPr>
          <w:rFonts w:ascii="Times New Roman" w:hAnsi="Times New Roman" w:cs="Times New Roman"/>
          <w:sz w:val="24"/>
          <w:szCs w:val="24"/>
        </w:rPr>
        <w:t>Афган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» - этим словом называют афганскую войну те, кому пришлось на ней побывать. Именно поэтому воинов – интернационалистов называют «афганцами». 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 </w:t>
      </w:r>
      <w:r w:rsidR="00785ABC" w:rsidRPr="0068095E">
        <w:rPr>
          <w:rFonts w:ascii="Times New Roman" w:hAnsi="Times New Roman" w:cs="Times New Roman"/>
          <w:b/>
          <w:i/>
          <w:sz w:val="24"/>
          <w:szCs w:val="24"/>
        </w:rPr>
        <w:t>(стихотворение читает ученик)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Открываю дневник Афганский: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Пожелтевшие эти листы,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Сохранил мне ветер странствий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По просторам афганских пустынь.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Мы к своей возвратились работе,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у нас каждый день заботы,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А от них голова бела.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Но при всех этих наших заботах</w:t>
      </w:r>
    </w:p>
    <w:p w:rsidR="0065425C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Что-то общее есть у нас,</w:t>
      </w:r>
    </w:p>
    <w:p w:rsidR="0065425C" w:rsidRPr="0068095E" w:rsidRDefault="0065425C" w:rsidP="0065425C">
      <w:pPr>
        <w:pStyle w:val="a3"/>
        <w:spacing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Неизбывное что-то, незабвенное что-то,</w:t>
      </w:r>
    </w:p>
    <w:p w:rsidR="0065425C" w:rsidRPr="0068095E" w:rsidRDefault="0065425C" w:rsidP="0065425C">
      <w:pPr>
        <w:pStyle w:val="a3"/>
        <w:spacing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Что мы вспомним еще не раз.</w:t>
      </w:r>
    </w:p>
    <w:p w:rsidR="0065425C" w:rsidRPr="0068095E" w:rsidRDefault="0065425C" w:rsidP="0065425C">
      <w:pPr>
        <w:pStyle w:val="a3"/>
        <w:spacing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lastRenderedPageBreak/>
        <w:t>Сколько б ни было дальше странствий,</w:t>
      </w:r>
    </w:p>
    <w:p w:rsidR="0065425C" w:rsidRPr="0068095E" w:rsidRDefault="0065425C" w:rsidP="0065425C">
      <w:pPr>
        <w:pStyle w:val="a3"/>
        <w:spacing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Сколько б мы не узнали стран,</w:t>
      </w:r>
    </w:p>
    <w:p w:rsidR="0065425C" w:rsidRPr="0068095E" w:rsidRDefault="0065425C" w:rsidP="0065425C">
      <w:pPr>
        <w:pStyle w:val="a3"/>
        <w:spacing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Будет всем нам, друзьям афганским,</w:t>
      </w:r>
    </w:p>
    <w:p w:rsidR="0065425C" w:rsidRPr="0068095E" w:rsidRDefault="0065425C" w:rsidP="0065425C">
      <w:pPr>
        <w:pStyle w:val="a3"/>
        <w:spacing w:line="36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Пароль общий – «Афганистан».</w:t>
      </w:r>
    </w:p>
    <w:p w:rsidR="0065425C" w:rsidRPr="0068095E" w:rsidRDefault="0065425C" w:rsidP="0065425C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425C" w:rsidRPr="0068095E" w:rsidRDefault="0065425C" w:rsidP="0068095E">
      <w:pPr>
        <w:pStyle w:val="a3"/>
        <w:spacing w:line="360" w:lineRule="auto"/>
        <w:ind w:left="-426"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Муз. номер «90 суток»</w:t>
      </w:r>
      <w:r w:rsidR="0068095E">
        <w:rPr>
          <w:rFonts w:ascii="Times New Roman" w:hAnsi="Times New Roman" w:cs="Times New Roman"/>
          <w:b/>
          <w:i/>
          <w:sz w:val="24"/>
          <w:szCs w:val="24"/>
        </w:rPr>
        <w:t xml:space="preserve"> - песня военной тематики</w:t>
      </w:r>
    </w:p>
    <w:p w:rsidR="00223265" w:rsidRPr="0068095E" w:rsidRDefault="0065425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Вед.</w:t>
      </w:r>
      <w:r w:rsidRPr="0068095E">
        <w:rPr>
          <w:rFonts w:ascii="Times New Roman" w:hAnsi="Times New Roman" w:cs="Times New Roman"/>
          <w:sz w:val="24"/>
          <w:szCs w:val="24"/>
        </w:rPr>
        <w:t xml:space="preserve"> - </w:t>
      </w:r>
      <w:r w:rsidR="00223265" w:rsidRPr="0068095E">
        <w:rPr>
          <w:rFonts w:ascii="Times New Roman" w:hAnsi="Times New Roman" w:cs="Times New Roman"/>
          <w:sz w:val="24"/>
          <w:szCs w:val="24"/>
        </w:rPr>
        <w:t>15 февраля исполняется ровно 27 лет со дня вывода</w:t>
      </w:r>
      <w:r w:rsidRPr="0068095E">
        <w:rPr>
          <w:rFonts w:ascii="Times New Roman" w:hAnsi="Times New Roman" w:cs="Times New Roman"/>
          <w:sz w:val="24"/>
          <w:szCs w:val="24"/>
        </w:rPr>
        <w:t xml:space="preserve"> Советских войск из Афганистана. Именно в этот день закончилась война, которая длилась в два раза дольше, чем Великая Отечественная. Ее долго замалчивали, дозировали правду о героях, потерях. Даже плакать над могилами не разрешали. Скупились на ордена.</w:t>
      </w:r>
    </w:p>
    <w:p w:rsidR="00484281" w:rsidRPr="0068095E" w:rsidRDefault="00484281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В ту пору мы узнали, как опасна профессия вертолетчика, что слово «дух» может означать не только что-то возвышенное, но и немытое, бородатое существо с «</w:t>
      </w:r>
      <w:proofErr w:type="spellStart"/>
      <w:r w:rsidRPr="0068095E">
        <w:rPr>
          <w:rFonts w:ascii="Times New Roman" w:hAnsi="Times New Roman" w:cs="Times New Roman"/>
          <w:sz w:val="24"/>
          <w:szCs w:val="24"/>
        </w:rPr>
        <w:t>калашниковым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>» наперевес. Военный жаргон обогатился новыми терминами: «зеленка», «вертушка», «груз 300</w:t>
      </w:r>
      <w:proofErr w:type="gramStart"/>
      <w:r w:rsidRPr="0068095E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68095E">
        <w:rPr>
          <w:rFonts w:ascii="Times New Roman" w:hAnsi="Times New Roman" w:cs="Times New Roman"/>
          <w:sz w:val="24"/>
          <w:szCs w:val="24"/>
        </w:rPr>
        <w:t xml:space="preserve"> «груз 200»…</w:t>
      </w:r>
    </w:p>
    <w:p w:rsidR="00785ABC" w:rsidRPr="0068095E" w:rsidRDefault="00785ABC" w:rsidP="00223265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Так уж повелось у нашего солдата защищать не только свою Родину, но и помогать братским народам. И называлось это «выполнение интернационального долга». А тогда, в далеком 1979 году, наши ребята пошли помогать строить счастливую жизнь в глубь Азии…</w:t>
      </w:r>
    </w:p>
    <w:p w:rsidR="00785ABC" w:rsidRPr="0068095E" w:rsidRDefault="00C93636" w:rsidP="00785ABC">
      <w:pPr>
        <w:pStyle w:val="a3"/>
        <w:spacing w:line="360" w:lineRule="auto"/>
        <w:ind w:left="-426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.</w:t>
      </w:r>
      <w:r w:rsidR="00785ABC" w:rsidRPr="0068095E">
        <w:rPr>
          <w:rFonts w:ascii="Times New Roman" w:hAnsi="Times New Roman" w:cs="Times New Roman"/>
          <w:b/>
          <w:i/>
          <w:sz w:val="24"/>
          <w:szCs w:val="24"/>
        </w:rPr>
        <w:t xml:space="preserve"> (на фоне </w:t>
      </w:r>
      <w:proofErr w:type="gramStart"/>
      <w:r w:rsidR="00785ABC" w:rsidRPr="0068095E">
        <w:rPr>
          <w:rFonts w:ascii="Times New Roman" w:hAnsi="Times New Roman" w:cs="Times New Roman"/>
          <w:b/>
          <w:i/>
          <w:sz w:val="24"/>
          <w:szCs w:val="24"/>
        </w:rPr>
        <w:t>видео-ролика</w:t>
      </w:r>
      <w:proofErr w:type="gramEnd"/>
      <w:r w:rsidR="00785ABC" w:rsidRPr="0068095E">
        <w:rPr>
          <w:rFonts w:ascii="Times New Roman" w:hAnsi="Times New Roman" w:cs="Times New Roman"/>
          <w:b/>
          <w:i/>
          <w:sz w:val="24"/>
          <w:szCs w:val="24"/>
        </w:rPr>
        <w:t xml:space="preserve"> «Война в Афганистане» выходит ученик, читает стих, после – муз. номер)</w:t>
      </w:r>
    </w:p>
    <w:p w:rsidR="00F724D1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A5191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95E">
        <w:rPr>
          <w:rFonts w:ascii="Times New Roman" w:hAnsi="Times New Roman" w:cs="Times New Roman"/>
          <w:b/>
          <w:sz w:val="24"/>
          <w:szCs w:val="24"/>
        </w:rPr>
        <w:t>КАСПИЙ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Шестнадцать человек- одна судьба,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Рассвет последний встретили ребята…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Жестокий бой – Афганская война,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А в небе стаи птиц летят куда-то.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Разносит эхо взрывы по горам,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А духи всё подходят, окружая.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Пытаются отбить свой караван,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наседает эта волчья стая.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«Каспий», «Каспий» -но эфир умолк,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Прошу тебя, братишка, не молчи…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Упал за пулеметом Игорек,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прохрипел: «Держитесь, мужики!»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А бой в разгаре был, не затихал.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Среди камней погибшие ребята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68095E">
        <w:rPr>
          <w:rFonts w:ascii="Times New Roman" w:hAnsi="Times New Roman" w:cs="Times New Roman"/>
          <w:sz w:val="24"/>
          <w:szCs w:val="24"/>
        </w:rPr>
        <w:t>командир</w:t>
      </w:r>
      <w:proofErr w:type="gramEnd"/>
      <w:r w:rsidRPr="0068095E">
        <w:rPr>
          <w:rFonts w:ascii="Times New Roman" w:hAnsi="Times New Roman" w:cs="Times New Roman"/>
          <w:sz w:val="24"/>
          <w:szCs w:val="24"/>
        </w:rPr>
        <w:t xml:space="preserve"> израненный лежал,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Зажав в руке последнюю гранату.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Застыло время, видно пробил час,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«Аллах Акбар» - кругом враги кричали,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Еще чуть – чуть, ну, ближе, вот сейчас…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А в синем небе птицы пролетали…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lastRenderedPageBreak/>
        <w:t>Ты сыновей встречай, моя страна.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Свой долг отдали, выполнив Присягу.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Не забывай о них, моя земля,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в трауре склони пред ними флаги.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Шестнадцать человек- одна судьба.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Рассвет последний встретили ребята.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Ушла с годами в прошлое война</w:t>
      </w:r>
    </w:p>
    <w:p w:rsidR="00785ABC" w:rsidRPr="0068095E" w:rsidRDefault="00785ABC" w:rsidP="00785AB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стаи птиц опять летят куда-то.</w:t>
      </w:r>
    </w:p>
    <w:p w:rsidR="00785ABC" w:rsidRPr="0068095E" w:rsidRDefault="00785ABC" w:rsidP="00785ABC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ABC" w:rsidRPr="0068095E" w:rsidRDefault="00785ABC" w:rsidP="0068095E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Муз номер «</w:t>
      </w:r>
      <w:proofErr w:type="gramStart"/>
      <w:r w:rsidRPr="0068095E">
        <w:rPr>
          <w:rFonts w:ascii="Times New Roman" w:hAnsi="Times New Roman" w:cs="Times New Roman"/>
          <w:b/>
          <w:i/>
          <w:sz w:val="24"/>
          <w:szCs w:val="24"/>
        </w:rPr>
        <w:t xml:space="preserve">Дороги»   </w:t>
      </w:r>
      <w:proofErr w:type="gramEnd"/>
      <w:r w:rsidR="0068095E">
        <w:rPr>
          <w:rFonts w:ascii="Times New Roman" w:hAnsi="Times New Roman" w:cs="Times New Roman"/>
          <w:b/>
          <w:i/>
          <w:sz w:val="24"/>
          <w:szCs w:val="24"/>
        </w:rPr>
        <w:t>(песня о войне в Афганистане)</w:t>
      </w:r>
    </w:p>
    <w:p w:rsidR="00785ABC" w:rsidRPr="0068095E" w:rsidRDefault="00272E34" w:rsidP="00785ABC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Вед</w:t>
      </w:r>
      <w:r w:rsidRPr="0068095E">
        <w:rPr>
          <w:rFonts w:ascii="Times New Roman" w:hAnsi="Times New Roman" w:cs="Times New Roman"/>
          <w:sz w:val="24"/>
          <w:szCs w:val="24"/>
        </w:rPr>
        <w:t>. – В Афганистане воевали 33 жителя нашего Красногвардейского р</w:t>
      </w:r>
      <w:r w:rsidR="00D8603D" w:rsidRPr="0068095E">
        <w:rPr>
          <w:rFonts w:ascii="Times New Roman" w:hAnsi="Times New Roman" w:cs="Times New Roman"/>
          <w:sz w:val="24"/>
          <w:szCs w:val="24"/>
        </w:rPr>
        <w:t xml:space="preserve">айона. Андрей Ветров и Николай </w:t>
      </w:r>
      <w:proofErr w:type="spellStart"/>
      <w:r w:rsidR="00D8603D" w:rsidRPr="0068095E">
        <w:rPr>
          <w:rFonts w:ascii="Times New Roman" w:hAnsi="Times New Roman" w:cs="Times New Roman"/>
          <w:sz w:val="24"/>
          <w:szCs w:val="24"/>
        </w:rPr>
        <w:t>Д</w:t>
      </w:r>
      <w:r w:rsidRPr="0068095E">
        <w:rPr>
          <w:rFonts w:ascii="Times New Roman" w:hAnsi="Times New Roman" w:cs="Times New Roman"/>
          <w:sz w:val="24"/>
          <w:szCs w:val="24"/>
        </w:rPr>
        <w:t>ударев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 были награждены Орденом Красной Звезды … посмертно.</w:t>
      </w:r>
    </w:p>
    <w:p w:rsidR="00272E34" w:rsidRPr="0068095E" w:rsidRDefault="00272E34" w:rsidP="00785ABC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Немало воды утекло с того времени. Потихоньку зажили раны, возмужали, стали мудрее, состарились солдаты, офицеры. Но только память о той далекой афганской войне жива! И стереть события той войны не смогут ни годы, ни рас</w:t>
      </w:r>
      <w:r w:rsidR="00EC5A6C" w:rsidRPr="0068095E">
        <w:rPr>
          <w:rFonts w:ascii="Times New Roman" w:hAnsi="Times New Roman" w:cs="Times New Roman"/>
          <w:sz w:val="24"/>
          <w:szCs w:val="24"/>
        </w:rPr>
        <w:t>с</w:t>
      </w:r>
      <w:r w:rsidRPr="0068095E">
        <w:rPr>
          <w:rFonts w:ascii="Times New Roman" w:hAnsi="Times New Roman" w:cs="Times New Roman"/>
          <w:sz w:val="24"/>
          <w:szCs w:val="24"/>
        </w:rPr>
        <w:t>тояния…</w:t>
      </w:r>
    </w:p>
    <w:p w:rsidR="00272E34" w:rsidRPr="0068095E" w:rsidRDefault="00EC5A6C" w:rsidP="00785ABC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(на фоне музыки «Реквием» ученик читает стихотворение)</w:t>
      </w:r>
    </w:p>
    <w:p w:rsidR="00EC5A6C" w:rsidRPr="0068095E" w:rsidRDefault="00EC5A6C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Кровавой, варварской рукой</w:t>
      </w:r>
    </w:p>
    <w:p w:rsidR="00EC5A6C" w:rsidRPr="0068095E" w:rsidRDefault="00EC5A6C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Из книги вырваны страницы.</w:t>
      </w:r>
    </w:p>
    <w:p w:rsidR="00EC5A6C" w:rsidRPr="0068095E" w:rsidRDefault="00EC5A6C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Стою над тихою рекой,</w:t>
      </w:r>
    </w:p>
    <w:p w:rsidR="00EC5A6C" w:rsidRPr="0068095E" w:rsidRDefault="00EC5A6C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улетают в небе птицы.</w:t>
      </w:r>
    </w:p>
    <w:p w:rsidR="00EC5A6C" w:rsidRPr="0068095E" w:rsidRDefault="00EC5A6C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Как-будто не было войны,</w:t>
      </w:r>
    </w:p>
    <w:p w:rsidR="00EC5A6C" w:rsidRPr="0068095E" w:rsidRDefault="00EC5A6C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Кабул, Герат, </w:t>
      </w:r>
      <w:r w:rsidR="00D8603D" w:rsidRPr="0068095E">
        <w:rPr>
          <w:rFonts w:ascii="Times New Roman" w:hAnsi="Times New Roman" w:cs="Times New Roman"/>
          <w:sz w:val="24"/>
          <w:szCs w:val="24"/>
        </w:rPr>
        <w:t xml:space="preserve">огни </w:t>
      </w:r>
      <w:proofErr w:type="spellStart"/>
      <w:r w:rsidR="00D8603D" w:rsidRPr="0068095E">
        <w:rPr>
          <w:rFonts w:ascii="Times New Roman" w:hAnsi="Times New Roman" w:cs="Times New Roman"/>
          <w:sz w:val="24"/>
          <w:szCs w:val="24"/>
        </w:rPr>
        <w:t>Кундуза</w:t>
      </w:r>
      <w:proofErr w:type="spellEnd"/>
      <w:r w:rsidR="00D8603D" w:rsidRPr="0068095E">
        <w:rPr>
          <w:rFonts w:ascii="Times New Roman" w:hAnsi="Times New Roman" w:cs="Times New Roman"/>
          <w:sz w:val="24"/>
          <w:szCs w:val="24"/>
        </w:rPr>
        <w:t>.</w:t>
      </w:r>
    </w:p>
    <w:p w:rsidR="00D8603D" w:rsidRPr="0068095E" w:rsidRDefault="00D8603D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Солдат афганской тишины,</w:t>
      </w:r>
    </w:p>
    <w:p w:rsidR="00D8603D" w:rsidRPr="0068095E" w:rsidRDefault="00D8603D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Герой Советского Союза.</w:t>
      </w:r>
    </w:p>
    <w:p w:rsidR="00D8603D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Мне говорят вокруг: «Забудь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Кровавый дождь и смерти пламень.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Забудь, теперь уж не вернуть,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Того, кто превратился в камень».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На сером камне имена,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За каждым именем страница.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У них теперь своя страна,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Откуда им не возвратиться.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Не разомкнуть гранитных губ,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Чтоб крикнуть: «Мама, я вернулся!»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Ты говорила: «Крепким будь!»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Домой гранитным я вернулся… 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В обнимку с каменной братвой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Тебе на встречу снова выйду.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lastRenderedPageBreak/>
        <w:t>За нами ты, как за стеной,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Мы не дадим тебя в обиду.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Никак привыкнуть не могу,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Что вы ушли, а я остался,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Искал я смерти на бегу,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уходил, и возвращался…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Стою в плену у тишины,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Без лозунгов, без песнопений.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У серой каменной стены 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Я молча встану на колени.</w:t>
      </w:r>
    </w:p>
    <w:p w:rsidR="00C95F22" w:rsidRPr="0068095E" w:rsidRDefault="00C95F22" w:rsidP="00EC5A6C">
      <w:pPr>
        <w:pStyle w:val="a3"/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C95F22" w:rsidRPr="0068095E" w:rsidRDefault="00C95F22" w:rsidP="00C95F22">
      <w:pPr>
        <w:pStyle w:val="a3"/>
        <w:spacing w:line="360" w:lineRule="auto"/>
        <w:ind w:left="-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68095E">
        <w:rPr>
          <w:rFonts w:ascii="Times New Roman" w:hAnsi="Times New Roman" w:cs="Times New Roman"/>
          <w:b/>
          <w:i/>
          <w:sz w:val="24"/>
          <w:szCs w:val="24"/>
        </w:rPr>
        <w:t>Вед</w:t>
      </w:r>
      <w:r w:rsidRPr="0068095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8095E">
        <w:rPr>
          <w:rFonts w:ascii="Times New Roman" w:hAnsi="Times New Roman" w:cs="Times New Roman"/>
          <w:sz w:val="24"/>
          <w:szCs w:val="24"/>
        </w:rPr>
        <w:t xml:space="preserve"> </w:t>
      </w:r>
      <w:r w:rsidRPr="006809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войны проходят по судьбам людей, как гусеничный трактор по сырой земле, после него остается исковерканная земля, вырванная трава. Не успела Россия отойти от войны в Афганистане, как снова пришлось нашему солдату взять оружие. Официально события в Чеченской республике войной не называют, их трактуют как вооруженные события или конфликт. Но как не назови, а за этим стоят человеческие судьбы, искалеченные души, раненые тела и тысячи погибших людей. </w:t>
      </w:r>
    </w:p>
    <w:p w:rsidR="008E2891" w:rsidRPr="0068095E" w:rsidRDefault="008E2891" w:rsidP="008E2891">
      <w:pPr>
        <w:pStyle w:val="a3"/>
        <w:spacing w:line="360" w:lineRule="auto"/>
        <w:ind w:left="-284" w:firstLine="426"/>
        <w:jc w:val="both"/>
        <w:rPr>
          <w:rStyle w:val="apple-converted-space"/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</w:pPr>
      <w:r w:rsidRPr="0068095E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Более 15 лет назад случилось одно из самых трагичных событий в новой истории РФ, и в Первой Чеченской войне. В новогоднюю ночь с 1994 </w:t>
      </w:r>
      <w:r w:rsidR="000C0DDD" w:rsidRPr="0068095E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на 1995 г</w:t>
      </w:r>
      <w:r w:rsidRPr="0068095E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состоялся печально известный новогодний штурм, во время которого Российск</w:t>
      </w:r>
      <w:r w:rsidR="000C0DDD" w:rsidRPr="0068095E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ая армия понесла самые большие по</w:t>
      </w:r>
      <w:r w:rsidRPr="0068095E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тери со времен Великой отечественной войны. Одним из самых трагичных фрагментов в этом штурме была смерть личного состава 131-й майкопской мотострелковой бригады.</w:t>
      </w:r>
      <w:r w:rsidRPr="0068095E">
        <w:rPr>
          <w:rStyle w:val="apple-converted-space"/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 </w:t>
      </w:r>
    </w:p>
    <w:p w:rsidR="008E2891" w:rsidRPr="0068095E" w:rsidRDefault="008E2891" w:rsidP="008E2891">
      <w:pPr>
        <w:pStyle w:val="a3"/>
        <w:spacing w:line="360" w:lineRule="auto"/>
        <w:ind w:left="-284" w:firstLine="426"/>
        <w:jc w:val="both"/>
        <w:rPr>
          <w:rStyle w:val="apple-converted-space"/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</w:pPr>
    </w:p>
    <w:p w:rsidR="008E2891" w:rsidRPr="0068095E" w:rsidRDefault="008E2891" w:rsidP="008E2891">
      <w:pPr>
        <w:pStyle w:val="a3"/>
        <w:spacing w:line="360" w:lineRule="auto"/>
        <w:ind w:left="-284"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Start"/>
      <w:r w:rsidRPr="0068095E">
        <w:rPr>
          <w:rFonts w:ascii="Times New Roman" w:hAnsi="Times New Roman" w:cs="Times New Roman"/>
          <w:b/>
          <w:i/>
          <w:sz w:val="24"/>
          <w:szCs w:val="24"/>
        </w:rPr>
        <w:t>видео-ролик</w:t>
      </w:r>
      <w:proofErr w:type="gramEnd"/>
      <w:r w:rsidRPr="0068095E">
        <w:rPr>
          <w:rFonts w:ascii="Times New Roman" w:hAnsi="Times New Roman" w:cs="Times New Roman"/>
          <w:b/>
          <w:i/>
          <w:sz w:val="24"/>
          <w:szCs w:val="24"/>
        </w:rPr>
        <w:t>, посвященный 131 Майкопской бригаде</w:t>
      </w:r>
      <w:r w:rsidR="0068095E">
        <w:rPr>
          <w:rFonts w:ascii="Times New Roman" w:hAnsi="Times New Roman" w:cs="Times New Roman"/>
          <w:b/>
          <w:i/>
          <w:sz w:val="24"/>
          <w:szCs w:val="24"/>
        </w:rPr>
        <w:t>, погибшей в новогоднюю ночь в г. Грозном</w:t>
      </w:r>
      <w:r w:rsidRPr="0068095E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</w:p>
    <w:p w:rsidR="00785ABC" w:rsidRPr="0068095E" w:rsidRDefault="00C95F22" w:rsidP="00C95F22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(Учащийся читает стихотворение)</w:t>
      </w:r>
    </w:p>
    <w:p w:rsidR="00C95F22" w:rsidRPr="0068095E" w:rsidRDefault="00C95F22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Ищу на карте крохотную точку,</w:t>
      </w:r>
    </w:p>
    <w:p w:rsidR="00C95F22" w:rsidRPr="0068095E" w:rsidRDefault="00C95F22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Политую свинцом и солью кровяной.</w:t>
      </w:r>
    </w:p>
    <w:p w:rsidR="00C95F22" w:rsidRPr="0068095E" w:rsidRDefault="00C95F22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Чтоб вставить в поэтическую строчку</w:t>
      </w:r>
    </w:p>
    <w:p w:rsidR="00C95F22" w:rsidRPr="0068095E" w:rsidRDefault="00C95F22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Короткое названье «</w:t>
      </w:r>
      <w:proofErr w:type="spellStart"/>
      <w:r w:rsidRPr="0068095E">
        <w:rPr>
          <w:rFonts w:ascii="Times New Roman" w:hAnsi="Times New Roman" w:cs="Times New Roman"/>
          <w:sz w:val="24"/>
          <w:szCs w:val="24"/>
        </w:rPr>
        <w:t>Хорсеной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>».</w:t>
      </w:r>
    </w:p>
    <w:p w:rsidR="00C95F22" w:rsidRPr="0068095E" w:rsidRDefault="00C95F22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Закрою карту, снова открываю,</w:t>
      </w:r>
    </w:p>
    <w:p w:rsidR="00C95F22" w:rsidRPr="0068095E" w:rsidRDefault="00C95F22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На сердце боль и тяжесть у меня.</w:t>
      </w:r>
    </w:p>
    <w:p w:rsidR="00C95F22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Так вот она- та точка роковая,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Кто знал ее вчера? Она – ЧЕЧНЯ.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Сумерки, снег, вертолет,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Зарево дальнего боя.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lastRenderedPageBreak/>
        <w:t>Вот и 2000-чный год стал нам судьбой.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Высока, высока над землей синева,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Это мирное небо над родиной,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Но простые и строгие слышу слова:</w:t>
      </w:r>
    </w:p>
    <w:p w:rsidR="00C62B9E" w:rsidRPr="0068095E" w:rsidRDefault="00C62B9E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«Боевым награждается орденом» </w:t>
      </w:r>
    </w:p>
    <w:p w:rsidR="009C72A3" w:rsidRPr="0068095E" w:rsidRDefault="009C72A3" w:rsidP="00C95F22">
      <w:pPr>
        <w:pStyle w:val="a3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9C72A3" w:rsidRPr="0068095E" w:rsidRDefault="009C72A3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Вед</w:t>
      </w:r>
      <w:r w:rsidRPr="0068095E">
        <w:rPr>
          <w:rFonts w:ascii="Times New Roman" w:hAnsi="Times New Roman" w:cs="Times New Roman"/>
          <w:sz w:val="24"/>
          <w:szCs w:val="24"/>
        </w:rPr>
        <w:t>. - Указом президента Российской Федерации за мужество и героизм, проявленные при исполнении воинского долга в Северо – Кавказском регионе</w:t>
      </w:r>
    </w:p>
    <w:p w:rsidR="009C72A3" w:rsidRPr="0068095E" w:rsidRDefault="009C72A3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   </w:t>
      </w:r>
      <w:r w:rsidRPr="0068095E">
        <w:rPr>
          <w:rFonts w:ascii="Times New Roman" w:hAnsi="Times New Roman" w:cs="Times New Roman"/>
          <w:b/>
          <w:sz w:val="24"/>
          <w:szCs w:val="24"/>
        </w:rPr>
        <w:t>Орденом мужества награждены:</w:t>
      </w:r>
    </w:p>
    <w:p w:rsidR="009C72A3" w:rsidRPr="0068095E" w:rsidRDefault="009C72A3" w:rsidP="009C72A3">
      <w:pPr>
        <w:pStyle w:val="a3"/>
        <w:spacing w:line="36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Волков Александр</w:t>
      </w:r>
    </w:p>
    <w:p w:rsidR="009C72A3" w:rsidRPr="0068095E" w:rsidRDefault="009C72A3" w:rsidP="009C72A3">
      <w:pPr>
        <w:pStyle w:val="a3"/>
        <w:spacing w:line="36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Михайлов Андрей</w:t>
      </w:r>
    </w:p>
    <w:p w:rsidR="009C72A3" w:rsidRPr="0068095E" w:rsidRDefault="009C72A3" w:rsidP="009C72A3">
      <w:pPr>
        <w:pStyle w:val="a3"/>
        <w:spacing w:line="36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095E">
        <w:rPr>
          <w:rFonts w:ascii="Times New Roman" w:hAnsi="Times New Roman" w:cs="Times New Roman"/>
          <w:sz w:val="24"/>
          <w:szCs w:val="24"/>
        </w:rPr>
        <w:t>Совярский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 Алексей</w:t>
      </w:r>
    </w:p>
    <w:p w:rsidR="009C72A3" w:rsidRPr="0068095E" w:rsidRDefault="009C72A3" w:rsidP="009C72A3">
      <w:pPr>
        <w:pStyle w:val="a3"/>
        <w:spacing w:line="36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095E">
        <w:rPr>
          <w:rFonts w:ascii="Times New Roman" w:hAnsi="Times New Roman" w:cs="Times New Roman"/>
          <w:sz w:val="24"/>
          <w:szCs w:val="24"/>
        </w:rPr>
        <w:t>Субочев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 Сергей</w:t>
      </w:r>
    </w:p>
    <w:p w:rsidR="009C72A3" w:rsidRPr="0068095E" w:rsidRDefault="009C72A3" w:rsidP="009C72A3">
      <w:pPr>
        <w:pStyle w:val="a3"/>
        <w:spacing w:line="36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Пашков Андрей (посмертно)</w:t>
      </w:r>
    </w:p>
    <w:p w:rsidR="009C72A3" w:rsidRPr="0068095E" w:rsidRDefault="009C72A3" w:rsidP="009C72A3">
      <w:pPr>
        <w:pStyle w:val="a3"/>
        <w:spacing w:line="36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095E">
        <w:rPr>
          <w:rFonts w:ascii="Times New Roman" w:hAnsi="Times New Roman" w:cs="Times New Roman"/>
          <w:sz w:val="24"/>
          <w:szCs w:val="24"/>
        </w:rPr>
        <w:t>Маруневский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 Артем (посмертно)</w:t>
      </w:r>
    </w:p>
    <w:p w:rsidR="009C72A3" w:rsidRPr="0068095E" w:rsidRDefault="009C72A3" w:rsidP="009C72A3">
      <w:pPr>
        <w:pStyle w:val="a3"/>
        <w:spacing w:line="36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Васильев Сергей (посмертно)</w:t>
      </w:r>
    </w:p>
    <w:p w:rsidR="009C72A3" w:rsidRPr="0068095E" w:rsidRDefault="009C72A3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95E">
        <w:rPr>
          <w:rFonts w:ascii="Times New Roman" w:hAnsi="Times New Roman" w:cs="Times New Roman"/>
          <w:b/>
          <w:sz w:val="24"/>
          <w:szCs w:val="24"/>
        </w:rPr>
        <w:t>Медалью Суворова награждены:</w:t>
      </w:r>
    </w:p>
    <w:p w:rsidR="009C72A3" w:rsidRPr="0068095E" w:rsidRDefault="009C72A3" w:rsidP="009C72A3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Бесленей </w:t>
      </w:r>
      <w:r w:rsidR="0068095E" w:rsidRPr="0068095E">
        <w:rPr>
          <w:rFonts w:ascii="Times New Roman" w:hAnsi="Times New Roman" w:cs="Times New Roman"/>
          <w:sz w:val="24"/>
          <w:szCs w:val="24"/>
        </w:rPr>
        <w:t>М</w:t>
      </w:r>
      <w:r w:rsidRPr="0068095E">
        <w:rPr>
          <w:rFonts w:ascii="Times New Roman" w:hAnsi="Times New Roman" w:cs="Times New Roman"/>
          <w:sz w:val="24"/>
          <w:szCs w:val="24"/>
        </w:rPr>
        <w:t>урат</w:t>
      </w:r>
    </w:p>
    <w:p w:rsidR="009C72A3" w:rsidRPr="0068095E" w:rsidRDefault="009C72A3" w:rsidP="009C72A3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095E">
        <w:rPr>
          <w:rFonts w:ascii="Times New Roman" w:hAnsi="Times New Roman" w:cs="Times New Roman"/>
          <w:sz w:val="24"/>
          <w:szCs w:val="24"/>
        </w:rPr>
        <w:t>Рябчун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 Роман</w:t>
      </w:r>
    </w:p>
    <w:p w:rsidR="009C72A3" w:rsidRPr="0068095E" w:rsidRDefault="009C72A3" w:rsidP="009C72A3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Старина Николай</w:t>
      </w:r>
    </w:p>
    <w:p w:rsidR="009C72A3" w:rsidRPr="0068095E" w:rsidRDefault="009C72A3" w:rsidP="009C72A3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Пашков Андрей (посмертно)</w:t>
      </w:r>
    </w:p>
    <w:p w:rsidR="009C72A3" w:rsidRPr="0068095E" w:rsidRDefault="009C72A3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sz w:val="24"/>
          <w:szCs w:val="24"/>
        </w:rPr>
        <w:t xml:space="preserve">Медалью Жукова награжден - </w:t>
      </w:r>
      <w:proofErr w:type="spellStart"/>
      <w:r w:rsidRPr="0068095E">
        <w:rPr>
          <w:rFonts w:ascii="Times New Roman" w:hAnsi="Times New Roman" w:cs="Times New Roman"/>
          <w:sz w:val="24"/>
          <w:szCs w:val="24"/>
        </w:rPr>
        <w:t>Желудев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 Игорь</w:t>
      </w:r>
    </w:p>
    <w:p w:rsidR="009C72A3" w:rsidRDefault="009C72A3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sz w:val="24"/>
          <w:szCs w:val="24"/>
        </w:rPr>
        <w:t xml:space="preserve">Орденом за заслуги перед Отечеством награжден   - </w:t>
      </w:r>
      <w:r w:rsidRPr="0068095E">
        <w:rPr>
          <w:rFonts w:ascii="Times New Roman" w:hAnsi="Times New Roman" w:cs="Times New Roman"/>
          <w:sz w:val="24"/>
          <w:szCs w:val="24"/>
        </w:rPr>
        <w:t>Гонтарь Сергей.</w:t>
      </w:r>
    </w:p>
    <w:p w:rsidR="0068095E" w:rsidRPr="0068095E" w:rsidRDefault="0068095E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9C72A3" w:rsidRPr="0068095E" w:rsidRDefault="009C72A3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Вед</w:t>
      </w:r>
      <w:r w:rsidRPr="0068095E">
        <w:rPr>
          <w:rFonts w:ascii="Times New Roman" w:hAnsi="Times New Roman" w:cs="Times New Roman"/>
          <w:sz w:val="24"/>
          <w:szCs w:val="24"/>
        </w:rPr>
        <w:t>. - Слова «</w:t>
      </w:r>
      <w:proofErr w:type="spellStart"/>
      <w:r w:rsidRPr="0068095E">
        <w:rPr>
          <w:rFonts w:ascii="Times New Roman" w:hAnsi="Times New Roman" w:cs="Times New Roman"/>
          <w:sz w:val="24"/>
          <w:szCs w:val="24"/>
        </w:rPr>
        <w:t>Афган</w:t>
      </w:r>
      <w:proofErr w:type="spellEnd"/>
      <w:r w:rsidRPr="0068095E">
        <w:rPr>
          <w:rFonts w:ascii="Times New Roman" w:hAnsi="Times New Roman" w:cs="Times New Roman"/>
          <w:sz w:val="24"/>
          <w:szCs w:val="24"/>
        </w:rPr>
        <w:t xml:space="preserve">» и «Чечня» имеют горький привкус народной утраты и скорби. Как глубоко горе народа о сынах, </w:t>
      </w:r>
      <w:proofErr w:type="gramStart"/>
      <w:r w:rsidRPr="0068095E">
        <w:rPr>
          <w:rFonts w:ascii="Times New Roman" w:hAnsi="Times New Roman" w:cs="Times New Roman"/>
          <w:sz w:val="24"/>
          <w:szCs w:val="24"/>
        </w:rPr>
        <w:t>погибших  в</w:t>
      </w:r>
      <w:proofErr w:type="gramEnd"/>
      <w:r w:rsidRPr="0068095E">
        <w:rPr>
          <w:rFonts w:ascii="Times New Roman" w:hAnsi="Times New Roman" w:cs="Times New Roman"/>
          <w:sz w:val="24"/>
          <w:szCs w:val="24"/>
        </w:rPr>
        <w:t xml:space="preserve"> войнах. По официальным данным потери советских войск в Афганистане составили 14 тысяч погибших, в Чечне погибли и пропали без вести боле 10 тысяч российских военнослужащих.</w:t>
      </w:r>
    </w:p>
    <w:p w:rsidR="000340F2" w:rsidRPr="0068095E" w:rsidRDefault="00710369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10369" w:rsidRPr="0068095E" w:rsidRDefault="000340F2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 xml:space="preserve">      </w:t>
      </w:r>
      <w:r w:rsidR="00710369" w:rsidRPr="0068095E">
        <w:rPr>
          <w:rFonts w:ascii="Times New Roman" w:hAnsi="Times New Roman" w:cs="Times New Roman"/>
          <w:sz w:val="24"/>
          <w:szCs w:val="24"/>
        </w:rPr>
        <w:t>В память всех погибших и пропавших без вести, исполнивших свой воинский долг перед родиной объявляется минута молчания.</w:t>
      </w:r>
    </w:p>
    <w:p w:rsidR="000429B0" w:rsidRPr="0068095E" w:rsidRDefault="000429B0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0340F2" w:rsidRPr="0068095E" w:rsidRDefault="000429B0" w:rsidP="000429B0">
      <w:pPr>
        <w:pStyle w:val="a3"/>
        <w:spacing w:line="360" w:lineRule="auto"/>
        <w:ind w:left="-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муз номер «</w:t>
      </w:r>
      <w:bookmarkStart w:id="0" w:name="_GoBack"/>
      <w:bookmarkEnd w:id="0"/>
      <w:proofErr w:type="gramStart"/>
      <w:r w:rsidRPr="0068095E">
        <w:rPr>
          <w:rFonts w:ascii="Times New Roman" w:hAnsi="Times New Roman" w:cs="Times New Roman"/>
          <w:b/>
          <w:i/>
          <w:sz w:val="24"/>
          <w:szCs w:val="24"/>
        </w:rPr>
        <w:t>Память»-</w:t>
      </w:r>
      <w:proofErr w:type="gramEnd"/>
      <w:r w:rsidR="0068095E">
        <w:rPr>
          <w:rFonts w:ascii="Times New Roman" w:hAnsi="Times New Roman" w:cs="Times New Roman"/>
          <w:b/>
          <w:i/>
          <w:sz w:val="24"/>
          <w:szCs w:val="24"/>
        </w:rPr>
        <w:t xml:space="preserve"> песня военной тематики</w:t>
      </w:r>
    </w:p>
    <w:p w:rsidR="000340F2" w:rsidRPr="0068095E" w:rsidRDefault="000340F2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>Вед</w:t>
      </w:r>
      <w:r w:rsidRPr="0068095E">
        <w:rPr>
          <w:rFonts w:ascii="Times New Roman" w:hAnsi="Times New Roman" w:cs="Times New Roman"/>
          <w:sz w:val="24"/>
          <w:szCs w:val="24"/>
        </w:rPr>
        <w:t xml:space="preserve">. -  20 </w:t>
      </w:r>
      <w:proofErr w:type="gramStart"/>
      <w:r w:rsidRPr="0068095E">
        <w:rPr>
          <w:rFonts w:ascii="Times New Roman" w:hAnsi="Times New Roman" w:cs="Times New Roman"/>
          <w:sz w:val="24"/>
          <w:szCs w:val="24"/>
        </w:rPr>
        <w:t>столетие  часто</w:t>
      </w:r>
      <w:proofErr w:type="gramEnd"/>
      <w:r w:rsidRPr="0068095E">
        <w:rPr>
          <w:rFonts w:ascii="Times New Roman" w:hAnsi="Times New Roman" w:cs="Times New Roman"/>
          <w:sz w:val="24"/>
          <w:szCs w:val="24"/>
        </w:rPr>
        <w:t xml:space="preserve"> называют бурным, жестким, каким оно стало и для нашей истории. Война. Так или иначе, задела каждое поколение. Кто-то сражался с оружием в руках. Кто-то провожал на войну близких, кто-то оплакивал погибших…</w:t>
      </w:r>
    </w:p>
    <w:p w:rsidR="000340F2" w:rsidRPr="0068095E" w:rsidRDefault="000340F2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Pr="0068095E">
        <w:rPr>
          <w:rFonts w:ascii="Times New Roman" w:hAnsi="Times New Roman" w:cs="Times New Roman"/>
          <w:b/>
          <w:i/>
          <w:sz w:val="24"/>
          <w:szCs w:val="24"/>
        </w:rPr>
        <w:t>(учащийся читает стихотворение)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На крутой, беспощадной войне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привал – долгожданная милость.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порою так хочется мне,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Чтобы ты мне, родная, приснилась!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Ты приснись в первозданной мечте,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Долгой жизни безоблачной ранью;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Ты приснись в подвенечной фате,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В час, когда не страшны расставанья…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Я увижу тебя среди снов,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Обниму- и не хватит дыханья: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Ныне, присно, вовеки веков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Я-твой смысл и твое оправданье.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Разгорается зарево дня,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Поднимается яростный ветер,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Сколько лет ты проживешь ты на свете,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Если пуля догонит меня?</w:t>
      </w:r>
    </w:p>
    <w:p w:rsidR="000340F2" w:rsidRPr="0068095E" w:rsidRDefault="000340F2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b/>
          <w:i/>
          <w:sz w:val="24"/>
          <w:szCs w:val="24"/>
        </w:rPr>
        <w:t xml:space="preserve">Вед. -  </w:t>
      </w:r>
      <w:r w:rsidRPr="0068095E">
        <w:rPr>
          <w:rFonts w:ascii="Times New Roman" w:hAnsi="Times New Roman" w:cs="Times New Roman"/>
          <w:sz w:val="24"/>
          <w:szCs w:val="24"/>
        </w:rPr>
        <w:t>О войне говорить тяжело, но мы не имеем право забывать о ней. О тех, кто не вернулся, и о тех, кто вернулся с искалеченной душой. Но, несмотря на все, жизнь продолжается, продолжается своими контрастами: черное – белое, темное- светлое</w:t>
      </w:r>
      <w:proofErr w:type="gramStart"/>
      <w:r w:rsidRPr="0068095E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68095E">
        <w:rPr>
          <w:rFonts w:ascii="Times New Roman" w:hAnsi="Times New Roman" w:cs="Times New Roman"/>
          <w:sz w:val="24"/>
          <w:szCs w:val="24"/>
        </w:rPr>
        <w:t xml:space="preserve"> И мы надеемся и желаем Вам, чтобы темные и черные дни никогда не вернулись, чтоб для жен и матерей не повторились, а остались в прошлом те мучительные дни и ночи ожидания и тревог.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Пусть вместо взрывов гром весенний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Природу будит ото сна,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А наши дети спят спокойно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Сегодня, завтра и всегда!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Здоровья крепкого и счастья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Всем тем, кто Мир наш отстоял,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кто сегодня охраняет,</w:t>
      </w:r>
    </w:p>
    <w:p w:rsidR="00670B8F" w:rsidRPr="0068095E" w:rsidRDefault="00670B8F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И кто сполна свой долг отдал!</w:t>
      </w:r>
    </w:p>
    <w:p w:rsidR="000429B0" w:rsidRPr="0068095E" w:rsidRDefault="000429B0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29B0" w:rsidRPr="0068095E" w:rsidRDefault="000429B0" w:rsidP="000340F2">
      <w:pPr>
        <w:pStyle w:val="a3"/>
        <w:spacing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5E">
        <w:rPr>
          <w:rFonts w:ascii="Times New Roman" w:hAnsi="Times New Roman" w:cs="Times New Roman"/>
          <w:sz w:val="24"/>
          <w:szCs w:val="24"/>
        </w:rPr>
        <w:t>На этом наше мероприятие заканчивается.</w:t>
      </w:r>
    </w:p>
    <w:p w:rsidR="009C72A3" w:rsidRPr="0068095E" w:rsidRDefault="009C72A3" w:rsidP="009C72A3">
      <w:pPr>
        <w:pStyle w:val="a3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9C72A3" w:rsidRPr="0068095E" w:rsidSect="006809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636"/>
    <w:rsid w:val="000340F2"/>
    <w:rsid w:val="000429B0"/>
    <w:rsid w:val="000C0DDD"/>
    <w:rsid w:val="00223265"/>
    <w:rsid w:val="00272E34"/>
    <w:rsid w:val="00484281"/>
    <w:rsid w:val="0065425C"/>
    <w:rsid w:val="00670B8F"/>
    <w:rsid w:val="0068095E"/>
    <w:rsid w:val="00710369"/>
    <w:rsid w:val="00785ABC"/>
    <w:rsid w:val="008E2891"/>
    <w:rsid w:val="009C72A3"/>
    <w:rsid w:val="00B63969"/>
    <w:rsid w:val="00C62B9E"/>
    <w:rsid w:val="00C93636"/>
    <w:rsid w:val="00C95F22"/>
    <w:rsid w:val="00CA5191"/>
    <w:rsid w:val="00D47815"/>
    <w:rsid w:val="00D8603D"/>
    <w:rsid w:val="00EC5A6C"/>
    <w:rsid w:val="00F7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CED7C-3E70-4C77-BE48-CA42242B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93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93636"/>
  </w:style>
  <w:style w:type="character" w:customStyle="1" w:styleId="apple-converted-space">
    <w:name w:val="apple-converted-space"/>
    <w:basedOn w:val="a0"/>
    <w:rsid w:val="00C93636"/>
  </w:style>
  <w:style w:type="character" w:customStyle="1" w:styleId="c17">
    <w:name w:val="c17"/>
    <w:basedOn w:val="a0"/>
    <w:rsid w:val="00C93636"/>
  </w:style>
  <w:style w:type="character" w:customStyle="1" w:styleId="c3">
    <w:name w:val="c3"/>
    <w:basedOn w:val="a0"/>
    <w:rsid w:val="00C93636"/>
  </w:style>
  <w:style w:type="paragraph" w:styleId="a3">
    <w:name w:val="No Spacing"/>
    <w:uiPriority w:val="1"/>
    <w:qFormat/>
    <w:rsid w:val="00C936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979C3-456D-49CF-8221-24E7F2DD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2</cp:revision>
  <dcterms:created xsi:type="dcterms:W3CDTF">2022-02-14T14:53:00Z</dcterms:created>
  <dcterms:modified xsi:type="dcterms:W3CDTF">2022-02-14T14:53:00Z</dcterms:modified>
</cp:coreProperties>
</file>